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C2A74" w14:textId="0CEEDAE9" w:rsidR="00345EED" w:rsidRDefault="00345EED">
      <w:r>
        <w:t>ROBINSON SPRINGS LOT MAP</w:t>
      </w:r>
    </w:p>
    <w:p w14:paraId="4250E720" w14:textId="34BF7F3B" w:rsidR="00345EED" w:rsidRDefault="00345EED"/>
    <w:p w14:paraId="3180D4A6" w14:textId="3CCDFAB1" w:rsidR="00345EED" w:rsidRDefault="00345EED">
      <w:r>
        <w:rPr>
          <w:noProof/>
        </w:rPr>
        <w:drawing>
          <wp:inline distT="0" distB="0" distL="0" distR="0" wp14:anchorId="45173057" wp14:editId="7B5191C3">
            <wp:extent cx="6578600" cy="529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8600" cy="529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5EED" w:rsidSect="00345E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ED"/>
    <w:rsid w:val="0034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2F2B2"/>
  <w15:chartTrackingRefBased/>
  <w15:docId w15:val="{EAE34470-8714-3A43-9308-2A623754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elwell.kris@gmail.com</dc:creator>
  <cp:keywords/>
  <dc:description/>
  <cp:lastModifiedBy>elwell.kris@gmail.com</cp:lastModifiedBy>
  <cp:revision>1</cp:revision>
  <dcterms:created xsi:type="dcterms:W3CDTF">2023-01-11T21:19:00Z</dcterms:created>
  <dcterms:modified xsi:type="dcterms:W3CDTF">2023-01-11T21:21:00Z</dcterms:modified>
</cp:coreProperties>
</file>